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068" w:rsidRPr="008C4068" w:rsidRDefault="008C4068">
      <w:bookmarkStart w:id="0" w:name="_GoBack"/>
      <w:bookmarkEnd w:id="0"/>
      <w:r w:rsidRPr="008C4068">
        <w:t>KANDIDATUPPSATS 2019</w:t>
      </w:r>
    </w:p>
    <w:p w:rsidR="008C4068" w:rsidRPr="008C4068" w:rsidRDefault="008C4068">
      <w:r w:rsidRPr="008C4068">
        <w:t>VAD SKALL GÖRAS INNAN KURSSTART</w:t>
      </w:r>
    </w:p>
    <w:p w:rsidR="008C4068" w:rsidRDefault="008C4068">
      <w:r>
        <w:t xml:space="preserve">Välkomna till det </w:t>
      </w:r>
      <w:r w:rsidRPr="001A3DE7">
        <w:rPr>
          <w:b/>
        </w:rPr>
        <w:t>obligatoriska informationsmötet den 8e februari kl.</w:t>
      </w:r>
      <w:r w:rsidR="001A3DE7" w:rsidRPr="001A3DE7">
        <w:rPr>
          <w:b/>
        </w:rPr>
        <w:t>8-10 i C2</w:t>
      </w:r>
      <w:r w:rsidR="001A3DE7">
        <w:t xml:space="preserve">. Ni kommer att få viktig </w:t>
      </w:r>
      <w:r>
        <w:t>information om schemat, deadlines, arbetssätt, krav, mm. Läs gärna kursinformationen på Lisam.</w:t>
      </w:r>
    </w:p>
    <w:p w:rsidR="008C4068" w:rsidRDefault="008C4068">
      <w:r>
        <w:t>Uppsatsen skrivs i par (2 medförfattare). Om du redan har en partner</w:t>
      </w:r>
      <w:r w:rsidR="001B4880">
        <w:t xml:space="preserve"> att skriva med</w:t>
      </w:r>
      <w:r>
        <w:t>, meddela kursansvarig genom att skriva upp er på listan på informationsmötet. Det går även bra att maila kursansvarig om du hittar en partner efter mötet.</w:t>
      </w:r>
    </w:p>
    <w:p w:rsidR="008C4068" w:rsidRDefault="008C4068">
      <w:r>
        <w:t xml:space="preserve">Om du inte kan hitta en partner på egen hand, välkommen till </w:t>
      </w:r>
      <w:r w:rsidRPr="001A3DE7">
        <w:rPr>
          <w:b/>
        </w:rPr>
        <w:t xml:space="preserve">nästa möte som hålls den 5e mars </w:t>
      </w:r>
      <w:proofErr w:type="spellStart"/>
      <w:r w:rsidRPr="001A3DE7">
        <w:rPr>
          <w:b/>
        </w:rPr>
        <w:t>kl</w:t>
      </w:r>
      <w:proofErr w:type="spellEnd"/>
      <w:r w:rsidRPr="001A3DE7">
        <w:rPr>
          <w:b/>
        </w:rPr>
        <w:t xml:space="preserve"> 8-10 i A32</w:t>
      </w:r>
      <w:r>
        <w:t>. Mötet är endast för studenter som fortfarande saknar en partner.</w:t>
      </w:r>
      <w:r w:rsidR="001B4880">
        <w:t xml:space="preserve"> Kursansvarig kommer att se till att du får en partner vid detta möte.</w:t>
      </w:r>
    </w:p>
    <w:p w:rsidR="001B4880" w:rsidRDefault="001B4880">
      <w:r>
        <w:t>Så snart ni vet vilka ni skriver med, ska ni börja funder</w:t>
      </w:r>
      <w:r w:rsidR="001A3DE7">
        <w:t>a</w:t>
      </w:r>
      <w:r>
        <w:t xml:space="preserve"> på ett uppsatsämne. Ni skriver inom den inriktning som ni läser. Till exempel: den som läser FEK3 Marknadsföring skriver uppsats inom marknadsföring. Den som läser FEK3 Ekonomistyrning skriver uppsats inom ekonomistyrning. Studenter inom Atlantis-programmet skriver inom de ämnen de läst sista terminen i Linköping. Programstudenter på REK/SPREK får själva välja inriktning (t.ex. marknadsföring, ekonomistyrning, redovisning och revision, </w:t>
      </w:r>
      <w:proofErr w:type="spellStart"/>
      <w:r>
        <w:t>project</w:t>
      </w:r>
      <w:proofErr w:type="spellEnd"/>
      <w:r>
        <w:t xml:space="preserve"> management </w:t>
      </w:r>
      <w:proofErr w:type="spellStart"/>
      <w:r>
        <w:t>etc</w:t>
      </w:r>
      <w:proofErr w:type="spellEnd"/>
      <w:r>
        <w:t>). Atlantis-studenterna skriver på engelska. Övriga studenter kan välja antingen engelska eller svenska.</w:t>
      </w:r>
    </w:p>
    <w:p w:rsidR="001B4880" w:rsidRPr="001A3DE7" w:rsidRDefault="001B4880">
      <w:pPr>
        <w:rPr>
          <w:b/>
        </w:rPr>
      </w:pPr>
      <w:r>
        <w:t xml:space="preserve">OBS! Tillsammans med din partner måste du </w:t>
      </w:r>
      <w:r w:rsidRPr="001A3DE7">
        <w:rPr>
          <w:b/>
        </w:rPr>
        <w:t>fylla i den obligatoriska klarblanketten</w:t>
      </w:r>
      <w:r>
        <w:t xml:space="preserve"> som finns </w:t>
      </w:r>
      <w:r w:rsidR="001A3DE7">
        <w:t>på Lisam eller kan fås</w:t>
      </w:r>
      <w:r>
        <w:t xml:space="preserve"> genom kursansvarig. Fyll i all information och se till att ni har en ordentlig genomgång av er uppsatsidé. Blanketten kommer att vara ert första meddelande till er handledare, och ett första utkast till </w:t>
      </w:r>
      <w:proofErr w:type="spellStart"/>
      <w:r>
        <w:t>Thesis</w:t>
      </w:r>
      <w:proofErr w:type="spellEnd"/>
      <w:r>
        <w:t xml:space="preserve"> </w:t>
      </w:r>
      <w:proofErr w:type="spellStart"/>
      <w:r>
        <w:t>Proposal</w:t>
      </w:r>
      <w:proofErr w:type="spellEnd"/>
      <w:r>
        <w:t xml:space="preserve">. Mer utvecklade och genomtänkta idéer på ett tidigt stadium kommer att ge er en bra start på uppsatsprocessen. Den ifyllda blanketten </w:t>
      </w:r>
      <w:r w:rsidR="001A3DE7">
        <w:t xml:space="preserve">skall </w:t>
      </w:r>
      <w:r>
        <w:t xml:space="preserve">mailas till kursansvarig </w:t>
      </w:r>
      <w:r w:rsidRPr="001A3DE7">
        <w:rPr>
          <w:b/>
        </w:rPr>
        <w:t xml:space="preserve">senast den 18e mars </w:t>
      </w:r>
      <w:proofErr w:type="spellStart"/>
      <w:r w:rsidRPr="001A3DE7">
        <w:rPr>
          <w:b/>
        </w:rPr>
        <w:t>kl</w:t>
      </w:r>
      <w:proofErr w:type="spellEnd"/>
      <w:r w:rsidRPr="001A3DE7">
        <w:rPr>
          <w:b/>
        </w:rPr>
        <w:t xml:space="preserve"> 08.00. </w:t>
      </w:r>
    </w:p>
    <w:p w:rsidR="001B4880" w:rsidRDefault="001B4880">
      <w:r>
        <w:t>Direkt efter kursstart den 1a april kommer ni att träffa er handledare och diskutera era idéer. Det innebär att ni kommer att börja jobba med uppsatsen direkt. Tänk på att den</w:t>
      </w:r>
      <w:r w:rsidR="001A3DE7">
        <w:t xml:space="preserve"> obligatoriska </w:t>
      </w:r>
      <w:proofErr w:type="spellStart"/>
      <w:r w:rsidR="001A3DE7">
        <w:t>Thesis</w:t>
      </w:r>
      <w:proofErr w:type="spellEnd"/>
      <w:r w:rsidR="001A3DE7">
        <w:t xml:space="preserve"> </w:t>
      </w:r>
      <w:proofErr w:type="spellStart"/>
      <w:r w:rsidR="001A3DE7">
        <w:t>Proposal</w:t>
      </w:r>
      <w:proofErr w:type="spellEnd"/>
      <w:r w:rsidR="001A3DE7">
        <w:t xml:space="preserve"> ska lämnas in under den första kursveckan, med utgångspunkt i handledarens rekommendationer. </w:t>
      </w:r>
    </w:p>
    <w:p w:rsidR="001A3DE7" w:rsidRDefault="001A3DE7">
      <w:r>
        <w:t xml:space="preserve">Att skriva en kandidatuppsats innebär en process som kräver mycket självdisciplin, noggrann planering, samt mycket ansvar. Ingen annan än du själv kommer att skriva uppsatsen. Se till att du följer informationsflöden, har nära kontakt med lärarna, och ger stöd till din partner och andra studenter. Med rätt inställning kan du skapa ny och spännande forskning som du kan vara stolt över. </w:t>
      </w:r>
    </w:p>
    <w:p w:rsidR="001A3DE7" w:rsidRDefault="001A3DE7">
      <w:r>
        <w:t>Vi ser fram emot att jobba med er i vår!</w:t>
      </w:r>
    </w:p>
    <w:p w:rsidR="001A3DE7" w:rsidRPr="008C4068" w:rsidRDefault="001A3DE7">
      <w:r>
        <w:t>Lärarlaget</w:t>
      </w:r>
    </w:p>
    <w:sectPr w:rsidR="001A3DE7" w:rsidRPr="008C40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317"/>
    <w:rsid w:val="000F76F4"/>
    <w:rsid w:val="001A3DE7"/>
    <w:rsid w:val="001B4880"/>
    <w:rsid w:val="003623DA"/>
    <w:rsid w:val="004E7949"/>
    <w:rsid w:val="00564317"/>
    <w:rsid w:val="005D2FF0"/>
    <w:rsid w:val="008C4068"/>
    <w:rsid w:val="00B632DB"/>
    <w:rsid w:val="00EA5B14"/>
    <w:rsid w:val="00EC11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C663F9-E71E-43BA-A995-A239C183C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D8A4269DC208A4D83E882CF701404B3" ma:contentTypeVersion="2" ma:contentTypeDescription="Skapa ett nytt dokument." ma:contentTypeScope="" ma:versionID="097176b11b60806d06ff9be25431d81c">
  <xsd:schema xmlns:xsd="http://www.w3.org/2001/XMLSchema" xmlns:xs="http://www.w3.org/2001/XMLSchema" xmlns:p="http://schemas.microsoft.com/office/2006/metadata/properties" xmlns:ns2="97d8cbfb-b01b-4ade-bae0-3861bac14ada" xmlns:ns3="dcd31c70-df13-40c8-a6c5-cd9965c87a53" targetNamespace="http://schemas.microsoft.com/office/2006/metadata/properties" ma:root="true" ma:fieldsID="717368788dbaa1e706c6108275d9683e" ns2:_="" ns3:_="">
    <xsd:import namespace="97d8cbfb-b01b-4ade-bae0-3861bac14ada"/>
    <xsd:import namespace="dcd31c70-df13-40c8-a6c5-cd9965c87a53"/>
    <xsd:element name="properties">
      <xsd:complexType>
        <xsd:sequence>
          <xsd:element name="documentManagement">
            <xsd:complexType>
              <xsd:all>
                <xsd:element ref="ns2:_lisam_Description" minOccurs="0"/>
                <xsd:element ref="ns3:_lisam_Published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d8cbfb-b01b-4ade-bae0-3861bac14ada"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d31c70-df13-40c8-a6c5-cd9965c87a53"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lisam_PublishedVersion xmlns="dcd31c70-df13-40c8-a6c5-cd9965c87a53" xsi:nil="true"/>
    <_lisam_Description xmlns="97d8cbfb-b01b-4ade-bae0-3861bac14ada" xsi:nil="true"/>
  </documentManagement>
</p:properties>
</file>

<file path=customXml/itemProps1.xml><?xml version="1.0" encoding="utf-8"?>
<ds:datastoreItem xmlns:ds="http://schemas.openxmlformats.org/officeDocument/2006/customXml" ds:itemID="{4BD011C3-3B99-414D-B938-95966058785A}"/>
</file>

<file path=customXml/itemProps2.xml><?xml version="1.0" encoding="utf-8"?>
<ds:datastoreItem xmlns:ds="http://schemas.openxmlformats.org/officeDocument/2006/customXml" ds:itemID="{6B8B0048-CD84-464F-B3DC-0B7272972FC0}"/>
</file>

<file path=customXml/itemProps3.xml><?xml version="1.0" encoding="utf-8"?>
<ds:datastoreItem xmlns:ds="http://schemas.openxmlformats.org/officeDocument/2006/customXml" ds:itemID="{E76E969E-F64D-42E2-97E7-98AF78E5AA79}"/>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2216</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Yttermyr</dc:creator>
  <cp:keywords/>
  <dc:description/>
  <cp:lastModifiedBy>Lena Donnerfalk</cp:lastModifiedBy>
  <cp:revision>3</cp:revision>
  <dcterms:created xsi:type="dcterms:W3CDTF">2019-01-30T09:14:00Z</dcterms:created>
  <dcterms:modified xsi:type="dcterms:W3CDTF">2019-01-30T09:15:00Z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0x0101004D8A4269DC208A4D83E882CF701404B3</vt:lpwstr>
  </property>
</Properties>
</file>